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D46A5" w:rsidRP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Работа</w:t>
      </w: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малообеспеченными и малообеспеченными </w:t>
      </w:r>
    </w:p>
    <w:p w:rsidR="004D46A5" w:rsidRP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семьями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МБОУ Кызыл-</w:t>
      </w:r>
      <w:proofErr w:type="spellStart"/>
      <w:r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Дагская</w:t>
      </w:r>
      <w:proofErr w:type="spellEnd"/>
      <w:r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СОШ</w:t>
      </w:r>
    </w:p>
    <w:p w:rsidR="004D46A5" w:rsidRPr="004D46A5" w:rsidRDefault="00010B71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2022-2023</w:t>
      </w:r>
      <w:r w:rsidR="004D46A5" w:rsidRPr="004D4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уч. г.</w:t>
      </w: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Default="004D46A5" w:rsidP="004D46A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4D46A5" w:rsidRP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малообеспеченными семьями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таких семей, наблюдение, изучение их состояния, потребностей, специфики воспитания детей и внутрисемейных взаимоотношений.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юридической помощи: отстаивание интересов членов таких семей, помощь в предоставление возможных услуг, защита прав и т.п.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родителям помощи в трудоустройстве.</w:t>
      </w:r>
    </w:p>
    <w:p w:rsidR="004D46A5" w:rsidRPr="004D46A5" w:rsidRDefault="004D46A5" w:rsidP="004D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многодетными семьями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учет многодетных семей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основных проблем и потребностей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информации о пособиях и социальных льготах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членам семьи в трудоустройстве, в контактах с общественными организациями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в решение проблем женщин – матери (психологическая поддержка)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патронаж детей, контроль успеваемости и межличностных отношений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 членов семьи, социально-педагогическая поддержка</w:t>
      </w:r>
    </w:p>
    <w:p w:rsidR="004D46A5" w:rsidRPr="004D46A5" w:rsidRDefault="004D46A5" w:rsidP="004D4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использования выделенных детям материальной помощи</w:t>
      </w:r>
    </w:p>
    <w:p w:rsidR="00D55786" w:rsidRDefault="00D55786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E86CC9" w:rsidRDefault="00E86CC9"/>
    <w:p w:rsidR="00010B71" w:rsidRPr="00010B71" w:rsidRDefault="00010B71" w:rsidP="00010B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10B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Многодетные семьи МБОУ Кызыл-</w:t>
      </w:r>
      <w:proofErr w:type="spellStart"/>
      <w:r w:rsidRPr="00010B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Дагская</w:t>
      </w:r>
      <w:proofErr w:type="spellEnd"/>
      <w:r w:rsidRPr="00010B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СОШ на 2022-2023 уч. г</w:t>
      </w:r>
    </w:p>
    <w:tbl>
      <w:tblPr>
        <w:tblStyle w:val="11"/>
        <w:tblW w:w="0" w:type="auto"/>
        <w:tblInd w:w="-743" w:type="dxa"/>
        <w:tblLook w:val="04A0" w:firstRow="1" w:lastRow="0" w:firstColumn="1" w:lastColumn="0" w:noHBand="0" w:noVBand="1"/>
      </w:tblPr>
      <w:tblGrid>
        <w:gridCol w:w="458"/>
        <w:gridCol w:w="3654"/>
        <w:gridCol w:w="3685"/>
        <w:gridCol w:w="851"/>
        <w:gridCol w:w="1666"/>
      </w:tblGrid>
      <w:tr w:rsidR="00010B71" w:rsidRPr="00010B71" w:rsidTr="000F3C82">
        <w:tc>
          <w:tcPr>
            <w:tcW w:w="458" w:type="dxa"/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654" w:type="dxa"/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Ф.И.О. родителей</w:t>
            </w:r>
          </w:p>
        </w:tc>
        <w:tc>
          <w:tcPr>
            <w:tcW w:w="3685" w:type="dxa"/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Ф.И.О. детей</w:t>
            </w:r>
          </w:p>
        </w:tc>
        <w:tc>
          <w:tcPr>
            <w:tcW w:w="851" w:type="dxa"/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666" w:type="dxa"/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010B71" w:rsidRPr="00010B71" w:rsidTr="000F3C82">
        <w:trPr>
          <w:trHeight w:val="610"/>
        </w:trPr>
        <w:tc>
          <w:tcPr>
            <w:tcW w:w="458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Кара-Кат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Донмасович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Оптуг-оол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Эмма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Эрес-ооловна</w:t>
            </w:r>
            <w:proofErr w:type="spellEnd"/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Айыран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Кара-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Катовна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Шенне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Кара-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Катовна</w:t>
            </w:r>
            <w:proofErr w:type="spell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7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8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Аптыы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Радмир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Олегович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Ондар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Софья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Орлановна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Аптыы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Айда-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СайРадмиовна</w:t>
            </w:r>
            <w:proofErr w:type="spellEnd"/>
          </w:p>
          <w:p w:rsidR="00010B71" w:rsidRPr="00010B71" w:rsidRDefault="00010B71" w:rsidP="00010B71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Аптыы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Сайран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Радмировна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94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Кызыл-Кат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Донмасович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Ай-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Суу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Айвазаевна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Дарика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Кызыл-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Катовна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Даржаа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Начын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Кызыл-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Катович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327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Calibri" w:hAnsi="Calibri"/>
              </w:rPr>
            </w:pPr>
            <w:r w:rsidRPr="00010B71">
              <w:rPr>
                <w:rFonts w:ascii="Calibri" w:hAnsi="Calibri"/>
              </w:rPr>
              <w:t>4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Ахмед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Хирлиг-оолович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Долаана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Иргитовна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Конгар-</w:t>
            </w:r>
            <w:proofErr w:type="gramStart"/>
            <w:r w:rsidRPr="00010B71">
              <w:rPr>
                <w:rFonts w:ascii="Times New Roman" w:hAnsi="Times New Roman"/>
                <w:sz w:val="24"/>
              </w:rPr>
              <w:t>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Аржаан</w:t>
            </w:r>
            <w:proofErr w:type="spellEnd"/>
            <w:proofErr w:type="gramEnd"/>
            <w:r w:rsidRPr="00010B71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Ахмедович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91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Байыр-оол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Менги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Владимирович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Байыр-оол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Айлукай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Владимировна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Байыр-оол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Таймир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Менгиевич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Байыр-оол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Тайгана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Менгиевна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Байыр-оол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Таймир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Менгиевич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7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30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Кыргыс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Эдуард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Анай-оолович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Кыргыс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Байлак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Кан-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Кыргыс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Ценд-</w:t>
            </w:r>
            <w:proofErr w:type="gramStart"/>
            <w:r w:rsidRPr="00010B71">
              <w:rPr>
                <w:rFonts w:ascii="Times New Roman" w:hAnsi="Times New Roman"/>
                <w:sz w:val="24"/>
              </w:rPr>
              <w:t>Аюш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 Эдуардовна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586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Адыгбай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Айдын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Сергеевич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Айыраа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Айдыновна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Айыс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Айдыновна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НеП</w:t>
            </w:r>
            <w:proofErr w:type="spellEnd"/>
          </w:p>
        </w:tc>
      </w:tr>
      <w:tr w:rsidR="00010B71" w:rsidRPr="00010B71" w:rsidTr="000F3C82">
        <w:trPr>
          <w:trHeight w:val="27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Хертек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Рафаэль Владимирович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Ошку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-Саар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Сарыг-ооловна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Хертек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Джамилия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Рафаэль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Хертек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Чылгычы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Рафаэль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1353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Александрович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Саита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Аюжан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Айыраа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Айслан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11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6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Артыш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Данилович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Шенне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Владимировна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Тагир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Артышович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Аелита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Артышовна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Казимир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Артышович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7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1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Шомбул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Айырана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Хеймер-ооловна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Уран-Даш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Чаянович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19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Кудер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Кара-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Шиловович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Кудер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Чочагай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Эрес-ооловна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Кудер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Анзат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Кара-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2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Олча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Буян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Михаилович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Олча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Саида Клин-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Олча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Шойгу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Буянович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Олча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Айдыс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Буянович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19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Лопсан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Адыгжы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Андреевич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Лопсан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Сай-Суу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Хулер-ооловна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Лопсан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Сайын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Адыгжыевич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Лопсан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Оргаадай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Андреевна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Севээн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Вячеслав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Иргитович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Маадыр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Алаш-ооловна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Севээн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Настя Вячеславовна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Севээн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Назыты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Вячеславович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94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Саая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Отчугаш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Борбак-оолович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Саая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Айлан-маа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Донмасовна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Саая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Аайна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Отчугашовна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Саая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Хорбаа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Отчугашович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10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Биче-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Роза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Биче-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Долзат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Оюн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Айыжы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Алексеевич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Октаргай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Монгуш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Оргаадай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Бадыраа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Найыр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Станиславович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Чооду-Доржу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3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5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НеП</w:t>
            </w:r>
            <w:proofErr w:type="spellEnd"/>
          </w:p>
        </w:tc>
      </w:tr>
      <w:tr w:rsidR="00010B71" w:rsidRPr="00010B71" w:rsidTr="000F3C82">
        <w:trPr>
          <w:trHeight w:val="19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КончукАйланаХомушкуевна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КончукСайзаанаРадиковна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Догбал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Анна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Радиковна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lastRenderedPageBreak/>
              <w:t>Догбал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Ванесса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lastRenderedPageBreak/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lastRenderedPageBreak/>
              <w:t>П</w:t>
            </w:r>
          </w:p>
        </w:tc>
      </w:tr>
      <w:tr w:rsidR="00010B71" w:rsidRPr="00010B71" w:rsidTr="000F3C82">
        <w:trPr>
          <w:trHeight w:val="21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Намчыл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Намчыл-оолович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Савяловна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Алдынай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Намчыловна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18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Догбал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Анай-Хаак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Донмасовна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Догбал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Ангыр-оол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Кан-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оолович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Догбал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Янджимаа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Ангыр-ооловна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Чымба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Чаяна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Шолбановна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Чымба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Чаян Александрович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Аюша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Чаяновна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Чымба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Айслан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Чаянович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Экер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Кайгал-оолович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Сырга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Олеговна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Сайлана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Экеровна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Айслана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Экеровна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5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Донгак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КежикМергенович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Донгак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ШимиСергек-ооловна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Донгак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Буян-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КежикКежикович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Донгак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ОргаадайКежиковна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Донгак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Анчы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Кежикович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Донгак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Субедей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Кежикович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5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Алдын-кыс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Дугаровна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Сайын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Саглай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Сергековна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55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Ховалыг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ЧинчиСарыг-ооловна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АптыыАннар-оол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Олегович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ХовалыгЭртинеАннаар-оолович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ХовалыгХемчикАннаар-оолович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</w:tbl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010B71" w:rsidRPr="00010B71" w:rsidRDefault="00010B71" w:rsidP="00010B7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10B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Малообеспеченные семьи МБОУ Кызыл-</w:t>
      </w:r>
      <w:proofErr w:type="spellStart"/>
      <w:r w:rsidRPr="00010B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Дагская</w:t>
      </w:r>
      <w:proofErr w:type="spellEnd"/>
      <w:r w:rsidRPr="00010B7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СОШ на 2022-2023 уч. г</w:t>
      </w:r>
    </w:p>
    <w:tbl>
      <w:tblPr>
        <w:tblStyle w:val="11"/>
        <w:tblW w:w="0" w:type="auto"/>
        <w:tblInd w:w="-743" w:type="dxa"/>
        <w:tblLook w:val="04A0" w:firstRow="1" w:lastRow="0" w:firstColumn="1" w:lastColumn="0" w:noHBand="0" w:noVBand="1"/>
      </w:tblPr>
      <w:tblGrid>
        <w:gridCol w:w="458"/>
        <w:gridCol w:w="3654"/>
        <w:gridCol w:w="3685"/>
        <w:gridCol w:w="851"/>
        <w:gridCol w:w="1666"/>
      </w:tblGrid>
      <w:tr w:rsidR="00010B71" w:rsidRPr="00010B71" w:rsidTr="000F3C82">
        <w:tc>
          <w:tcPr>
            <w:tcW w:w="458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Ф.И.О. родителей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Ф.И.О. детей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b/>
                <w:sz w:val="24"/>
              </w:rPr>
            </w:pPr>
            <w:r w:rsidRPr="00010B71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010B71" w:rsidRPr="00010B71" w:rsidTr="000F3C82">
        <w:trPr>
          <w:trHeight w:val="243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Чойганмаа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Камаевна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Белек-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кысКамаевна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БоракайНайырКамаевич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НеП</w:t>
            </w:r>
            <w:proofErr w:type="spellEnd"/>
          </w:p>
        </w:tc>
      </w:tr>
      <w:tr w:rsidR="00010B71" w:rsidRPr="00010B71" w:rsidTr="000F3C82">
        <w:trPr>
          <w:trHeight w:val="300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Айлан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Юрьевна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СалчакНачынАясович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Анастасия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Салчак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НамзырайАясович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9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Иргит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Аржаана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Николаевна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Дилак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Эрес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Эрес-оолович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ДылакСайынЭресович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9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Аптыы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Аяна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Монгун-ооловна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Аптыы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Бады-Доржу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Неп</w:t>
            </w:r>
            <w:proofErr w:type="spellEnd"/>
          </w:p>
        </w:tc>
      </w:tr>
      <w:tr w:rsidR="00010B71" w:rsidRPr="00010B71" w:rsidTr="000F3C82">
        <w:trPr>
          <w:trHeight w:val="249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Calibri" w:hAnsi="Calibri"/>
              </w:rPr>
            </w:pPr>
            <w:r w:rsidRPr="00010B71">
              <w:rPr>
                <w:rFonts w:ascii="Calibri" w:hAnsi="Calibri"/>
              </w:rPr>
              <w:t>5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 xml:space="preserve">Серен Эля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Эрес-ооловна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 xml:space="preserve">Серен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НачынЭрегейович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Оптуг-оол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Белек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Эрегейович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8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П</w:t>
            </w:r>
          </w:p>
        </w:tc>
      </w:tr>
      <w:tr w:rsidR="00010B71" w:rsidRPr="00010B71" w:rsidTr="000F3C82">
        <w:trPr>
          <w:trHeight w:val="249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Алдай-оол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Шуру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Сергек-ооловна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Алдай-оол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Азияна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Айдысовна</w:t>
            </w:r>
            <w:proofErr w:type="spellEnd"/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10B71">
              <w:rPr>
                <w:rFonts w:ascii="Times New Roman" w:hAnsi="Times New Roman"/>
                <w:sz w:val="24"/>
              </w:rPr>
              <w:t>Алдай-оол</w:t>
            </w:r>
            <w:proofErr w:type="spellEnd"/>
            <w:r w:rsidRPr="00010B71">
              <w:rPr>
                <w:rFonts w:ascii="Times New Roman" w:hAnsi="Times New Roman"/>
                <w:sz w:val="24"/>
              </w:rPr>
              <w:t xml:space="preserve"> Белек </w:t>
            </w:r>
            <w:proofErr w:type="spellStart"/>
            <w:r w:rsidRPr="00010B71">
              <w:rPr>
                <w:rFonts w:ascii="Times New Roman" w:hAnsi="Times New Roman"/>
                <w:sz w:val="24"/>
              </w:rPr>
              <w:t>Айдысович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4</w:t>
            </w:r>
          </w:p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</w:tcBorders>
          </w:tcPr>
          <w:p w:rsidR="00010B71" w:rsidRPr="00010B71" w:rsidRDefault="00010B71" w:rsidP="00010B71">
            <w:pPr>
              <w:rPr>
                <w:rFonts w:ascii="Times New Roman" w:hAnsi="Times New Roman"/>
                <w:sz w:val="24"/>
              </w:rPr>
            </w:pPr>
            <w:r w:rsidRPr="00010B71">
              <w:rPr>
                <w:rFonts w:ascii="Times New Roman" w:hAnsi="Times New Roman"/>
                <w:sz w:val="24"/>
              </w:rPr>
              <w:t>неполная</w:t>
            </w:r>
          </w:p>
        </w:tc>
      </w:tr>
    </w:tbl>
    <w:p w:rsidR="00010B71" w:rsidRDefault="00010B71"/>
    <w:sectPr w:rsidR="0001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6B"/>
    <w:rsid w:val="00010B71"/>
    <w:rsid w:val="0004163D"/>
    <w:rsid w:val="002075A4"/>
    <w:rsid w:val="002D496B"/>
    <w:rsid w:val="00356054"/>
    <w:rsid w:val="004D46A5"/>
    <w:rsid w:val="00A06C6B"/>
    <w:rsid w:val="00C8549A"/>
    <w:rsid w:val="00D55786"/>
    <w:rsid w:val="00E86CC9"/>
    <w:rsid w:val="00F100DE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47358-7998-4430-971A-EAD98729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6CC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8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rsid w:val="00010B7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11</cp:revision>
  <cp:lastPrinted>2019-10-21T14:51:00Z</cp:lastPrinted>
  <dcterms:created xsi:type="dcterms:W3CDTF">2019-10-15T06:41:00Z</dcterms:created>
  <dcterms:modified xsi:type="dcterms:W3CDTF">2008-07-30T16:20:00Z</dcterms:modified>
</cp:coreProperties>
</file>